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366" w:rsidRDefault="00DB6E82">
      <w:pPr>
        <w:jc w:val="center"/>
        <w:outlineLvl w:val="0"/>
        <w:rPr>
          <w:rFonts w:ascii="仿宋_GB2312" w:eastAsia="仿宋_GB2312" w:hAnsi="仿宋_GB2312" w:cs="方正小标宋简体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仿宋_GB2312" w:eastAsia="仿宋_GB2312" w:hAnsi="仿宋_GB2312" w:cs="方正小标宋简体" w:hint="eastAsia"/>
          <w:b/>
          <w:bCs/>
          <w:color w:val="000000"/>
          <w:sz w:val="32"/>
          <w:szCs w:val="32"/>
          <w:shd w:val="clear" w:color="auto" w:fill="FFFFFF"/>
        </w:rPr>
        <w:t>潜江市</w:t>
      </w:r>
      <w:r w:rsidR="00CE5EEE">
        <w:rPr>
          <w:rFonts w:ascii="仿宋_GB2312" w:eastAsia="仿宋_GB2312" w:hAnsi="仿宋_GB2312" w:cs="方正小标宋简体" w:hint="eastAsia"/>
          <w:b/>
          <w:bCs/>
          <w:color w:val="000000"/>
          <w:sz w:val="32"/>
          <w:szCs w:val="32"/>
          <w:shd w:val="clear" w:color="auto" w:fill="FFFFFF"/>
        </w:rPr>
        <w:t>自然资源和规划局政府</w:t>
      </w:r>
      <w:r>
        <w:rPr>
          <w:rFonts w:ascii="仿宋_GB2312" w:eastAsia="仿宋_GB2312" w:hAnsi="仿宋_GB2312" w:cs="方正小标宋简体" w:hint="eastAsia"/>
          <w:b/>
          <w:bCs/>
          <w:color w:val="000000"/>
          <w:sz w:val="32"/>
          <w:szCs w:val="32"/>
          <w:shd w:val="clear" w:color="auto" w:fill="FFFFFF"/>
        </w:rPr>
        <w:t>信息公开申请表</w:t>
      </w:r>
    </w:p>
    <w:p w:rsidR="005C6366" w:rsidRDefault="005C6366">
      <w:pPr>
        <w:jc w:val="center"/>
        <w:outlineLvl w:val="0"/>
        <w:rPr>
          <w:rFonts w:ascii="仿宋_GB2312" w:eastAsia="仿宋_GB2312" w:hAnsi="仿宋_GB2312" w:cs="方正小标宋简体"/>
          <w:color w:val="000000"/>
          <w:szCs w:val="32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1420"/>
        <w:gridCol w:w="592"/>
        <w:gridCol w:w="921"/>
        <w:gridCol w:w="847"/>
        <w:gridCol w:w="900"/>
        <w:gridCol w:w="1680"/>
        <w:gridCol w:w="2100"/>
      </w:tblGrid>
      <w:tr w:rsidR="005C6366">
        <w:trPr>
          <w:cantSplit/>
          <w:trHeight w:val="510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66" w:rsidRDefault="00DB6E82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申请人信息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66" w:rsidRDefault="00DB6E82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公 民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66" w:rsidRDefault="00DB6E82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姓  名＊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66" w:rsidRDefault="005C6366" w:rsidP="00E54D46">
            <w:pPr>
              <w:spacing w:line="0" w:lineRule="atLeast"/>
              <w:ind w:left="420" w:hanging="420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66" w:rsidRDefault="00DB6E82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工作单位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66" w:rsidRDefault="005C6366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5C6366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66" w:rsidRDefault="005C6366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66" w:rsidRDefault="005C6366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66" w:rsidRDefault="00DB6E82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证件名称＊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66" w:rsidRDefault="005C6366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66" w:rsidRDefault="00DB6E82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证件号码＊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66" w:rsidRDefault="005C6366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5C6366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66" w:rsidRDefault="005C6366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66" w:rsidRDefault="005C6366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66" w:rsidRDefault="00DB6E82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66" w:rsidRDefault="005C6366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66" w:rsidRDefault="00DB6E82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66" w:rsidRDefault="005C6366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5C6366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66" w:rsidRDefault="005C6366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66" w:rsidRDefault="005C6366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66" w:rsidRDefault="00DB6E82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66" w:rsidRDefault="005C6366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5C6366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66" w:rsidRDefault="005C6366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66" w:rsidRDefault="005C6366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66" w:rsidRDefault="00DB6E82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66" w:rsidRDefault="005C6366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66" w:rsidRDefault="00DB6E82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传    真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66" w:rsidRDefault="005C6366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5C6366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66" w:rsidRDefault="005C6366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66" w:rsidRDefault="00DB6E82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法人及其他组织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66" w:rsidRDefault="00DB6E82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名  称＊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66" w:rsidRDefault="005C6366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66" w:rsidRDefault="00DB6E82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统一社会信用代码＊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66" w:rsidRDefault="005C6366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5C6366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66" w:rsidRDefault="005C6366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66" w:rsidRDefault="005C6366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66" w:rsidRDefault="00DB6E82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法人代表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66" w:rsidRDefault="005C6366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66" w:rsidRDefault="00DB6E82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联系人姓名＊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66" w:rsidRDefault="005C6366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5C6366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66" w:rsidRDefault="005C6366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66" w:rsidRDefault="005C6366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66" w:rsidRDefault="00DB6E82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66" w:rsidRDefault="005C6366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66" w:rsidRDefault="00DB6E82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66" w:rsidRDefault="005C6366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5C6366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66" w:rsidRDefault="005C6366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66" w:rsidRDefault="005C6366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66" w:rsidRDefault="00DB6E82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66" w:rsidRDefault="005C6366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5C6366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66" w:rsidRDefault="005C6366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66" w:rsidRDefault="005C6366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66" w:rsidRDefault="00DB6E82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66" w:rsidRDefault="005C6366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66" w:rsidRDefault="00DB6E82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传   真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66" w:rsidRDefault="005C6366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5C6366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66" w:rsidRDefault="005C6366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66" w:rsidRDefault="00DB6E82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申请时间</w:t>
            </w: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66" w:rsidRDefault="005C6366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5C6366">
        <w:trPr>
          <w:cantSplit/>
          <w:trHeight w:val="1668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66" w:rsidRDefault="00DB6E82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66" w:rsidRDefault="00DB6E82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所需信息的内容描述、政府信息名称、文号或者便于查询的特征性描述＊</w:t>
            </w:r>
          </w:p>
        </w:tc>
        <w:tc>
          <w:tcPr>
            <w:tcW w:w="6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6366" w:rsidRDefault="005C6366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5C6366" w:rsidRDefault="005C6366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5C6366" w:rsidRDefault="005C6366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5C6366">
        <w:trPr>
          <w:cantSplit/>
          <w:trHeight w:val="582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66" w:rsidRDefault="005C6366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66" w:rsidRDefault="00DB6E82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所需信息的用途</w:t>
            </w:r>
          </w:p>
        </w:tc>
        <w:tc>
          <w:tcPr>
            <w:tcW w:w="6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6366" w:rsidRDefault="005C6366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5C6366" w:rsidRDefault="005C6366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5C6366" w:rsidRDefault="005C6366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5C6366">
        <w:trPr>
          <w:cantSplit/>
          <w:trHeight w:val="1821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66" w:rsidRDefault="005C6366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6366" w:rsidRDefault="00DB6E82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所需信息的指定提供方式（可选）</w:t>
            </w:r>
          </w:p>
          <w:p w:rsidR="005C6366" w:rsidRDefault="00DB6E82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□纸质</w:t>
            </w:r>
          </w:p>
          <w:p w:rsidR="005C6366" w:rsidRDefault="00DB6E82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□电子邮件</w:t>
            </w:r>
          </w:p>
          <w:p w:rsidR="005C6366" w:rsidRDefault="00DB6E82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□光盘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6366" w:rsidRDefault="00DB6E82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获取信息的方式（可选）</w:t>
            </w:r>
          </w:p>
          <w:p w:rsidR="005C6366" w:rsidRDefault="00DB6E82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□邮寄</w:t>
            </w:r>
          </w:p>
          <w:p w:rsidR="005C6366" w:rsidRDefault="00DB6E82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□电子邮件</w:t>
            </w:r>
          </w:p>
          <w:p w:rsidR="005C6366" w:rsidRDefault="00DB6E82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□自行领取</w:t>
            </w:r>
          </w:p>
        </w:tc>
      </w:tr>
      <w:tr w:rsidR="005C6366">
        <w:trPr>
          <w:cantSplit/>
          <w:trHeight w:val="1249"/>
          <w:jc w:val="center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66" w:rsidRDefault="00DB6E82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表中标注＊必填项，个人申请须提供身份证复印件，法人和其他组织申请须提供社会信用代码。必填项不完整的按照要求补正后提交政府信息公开申请。</w:t>
            </w:r>
          </w:p>
        </w:tc>
      </w:tr>
    </w:tbl>
    <w:p w:rsidR="005C6366" w:rsidRDefault="005C6366"/>
    <w:sectPr w:rsidR="005C6366" w:rsidSect="005C63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3D0" w:rsidRDefault="00D543D0" w:rsidP="00E54D46">
      <w:r>
        <w:separator/>
      </w:r>
    </w:p>
  </w:endnote>
  <w:endnote w:type="continuationSeparator" w:id="1">
    <w:p w:rsidR="00D543D0" w:rsidRDefault="00D543D0" w:rsidP="00E54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3D0" w:rsidRDefault="00D543D0" w:rsidP="00E54D46">
      <w:r>
        <w:separator/>
      </w:r>
    </w:p>
  </w:footnote>
  <w:footnote w:type="continuationSeparator" w:id="1">
    <w:p w:rsidR="00D543D0" w:rsidRDefault="00D543D0" w:rsidP="00E54D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EF957E9"/>
    <w:rsid w:val="005C6366"/>
    <w:rsid w:val="00CE5EEE"/>
    <w:rsid w:val="00D543D0"/>
    <w:rsid w:val="00DB6E82"/>
    <w:rsid w:val="00E51E15"/>
    <w:rsid w:val="00E54D46"/>
    <w:rsid w:val="40563D09"/>
    <w:rsid w:val="6F602B53"/>
    <w:rsid w:val="7EF95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5C63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54D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54D46"/>
    <w:rPr>
      <w:kern w:val="2"/>
      <w:sz w:val="18"/>
      <w:szCs w:val="18"/>
    </w:rPr>
  </w:style>
  <w:style w:type="paragraph" w:styleId="a4">
    <w:name w:val="footer"/>
    <w:basedOn w:val="a"/>
    <w:link w:val="Char0"/>
    <w:rsid w:val="00E54D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54D4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>P R C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行鱼</dc:creator>
  <cp:lastModifiedBy>市自然资源和规划局</cp:lastModifiedBy>
  <cp:revision>3</cp:revision>
  <dcterms:created xsi:type="dcterms:W3CDTF">2021-09-01T02:36:00Z</dcterms:created>
  <dcterms:modified xsi:type="dcterms:W3CDTF">2021-09-01T02:39:00Z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